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0F3" w:rsidRDefault="00FD20F3" w:rsidP="003140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4FF" w:rsidRPr="00A1693C" w:rsidRDefault="00A1693C" w:rsidP="00A1693C">
      <w:pPr>
        <w:pStyle w:val="a7"/>
      </w:pPr>
      <w:r>
        <w:rPr>
          <w:noProof/>
        </w:rPr>
        <w:drawing>
          <wp:inline distT="0" distB="0" distL="0" distR="0" wp14:anchorId="1C330FFC" wp14:editId="12B5C4CC">
            <wp:extent cx="6246253" cy="1076325"/>
            <wp:effectExtent l="0" t="0" r="2540" b="0"/>
            <wp:docPr id="1" name="Рисунок 1" descr="C:\Users\User\Desktop\Документы\логотипы КОЛЛЕДЖ\логотип Колле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\логотипы КОЛЛЕДЖ\логотип Коллед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599" cy="109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183" w:rsidRPr="00A1693C" w:rsidRDefault="00A1693C" w:rsidP="00C70AC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1693C">
        <w:rPr>
          <w:rFonts w:ascii="Arial" w:hAnsi="Arial" w:cs="Arial"/>
          <w:b/>
          <w:sz w:val="28"/>
          <w:szCs w:val="28"/>
        </w:rPr>
        <w:t xml:space="preserve">КАРТА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A1693C">
        <w:rPr>
          <w:rFonts w:ascii="Arial" w:hAnsi="Arial" w:cs="Arial"/>
          <w:b/>
          <w:sz w:val="28"/>
          <w:szCs w:val="28"/>
        </w:rPr>
        <w:t>ПОСЕЩЕНИЯ  ВОСПИТАТЕЛЬНОГО  МЕРОПРИЯТИЯ</w:t>
      </w:r>
    </w:p>
    <w:p w:rsidR="00A1693C" w:rsidRPr="00A1693C" w:rsidRDefault="00A1693C" w:rsidP="00C70A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E0C1D" w:rsidRPr="00BB54FF" w:rsidRDefault="00BE0C1D" w:rsidP="00BE0C1D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B54FF">
        <w:rPr>
          <w:rFonts w:ascii="Arial" w:hAnsi="Arial" w:cs="Arial"/>
          <w:b/>
          <w:sz w:val="24"/>
          <w:szCs w:val="24"/>
        </w:rPr>
        <w:t>Общие сведения</w:t>
      </w:r>
    </w:p>
    <w:p w:rsidR="00C76183" w:rsidRPr="00BB54FF" w:rsidRDefault="00C76183" w:rsidP="00BE0C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Цель посещения ______________________________________________________</w:t>
      </w:r>
      <w:r w:rsidR="00BE0C1D" w:rsidRPr="00BB54FF">
        <w:rPr>
          <w:rFonts w:ascii="Arial" w:hAnsi="Arial" w:cs="Arial"/>
          <w:sz w:val="24"/>
          <w:szCs w:val="24"/>
        </w:rPr>
        <w:t>_____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_______________________________________________________________________</w:t>
      </w:r>
      <w:r w:rsidR="006D04B6" w:rsidRPr="00BB54FF">
        <w:rPr>
          <w:rFonts w:ascii="Arial" w:hAnsi="Arial" w:cs="Arial"/>
          <w:sz w:val="24"/>
          <w:szCs w:val="24"/>
        </w:rPr>
        <w:t>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6D04B6" w:rsidRPr="00BB54FF">
        <w:rPr>
          <w:rFonts w:ascii="Arial" w:hAnsi="Arial" w:cs="Arial"/>
          <w:sz w:val="24"/>
          <w:szCs w:val="24"/>
        </w:rPr>
        <w:t>____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Дата посещения _______________________________________________________</w:t>
      </w:r>
      <w:r w:rsidR="006D04B6" w:rsidRPr="00BB54FF">
        <w:rPr>
          <w:rFonts w:ascii="Arial" w:hAnsi="Arial" w:cs="Arial"/>
          <w:sz w:val="24"/>
          <w:szCs w:val="24"/>
        </w:rPr>
        <w:t>_____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 xml:space="preserve">Ф.И.О. </w:t>
      </w:r>
      <w:r w:rsidR="006D15F6" w:rsidRPr="00BB54FF">
        <w:rPr>
          <w:rFonts w:ascii="Arial" w:hAnsi="Arial" w:cs="Arial"/>
          <w:sz w:val="24"/>
          <w:szCs w:val="24"/>
        </w:rPr>
        <w:t>преподавателя</w:t>
      </w:r>
      <w:r w:rsidRPr="00BB54FF">
        <w:rPr>
          <w:rFonts w:ascii="Arial" w:hAnsi="Arial" w:cs="Arial"/>
          <w:sz w:val="24"/>
          <w:szCs w:val="24"/>
        </w:rPr>
        <w:t xml:space="preserve"> _______________________________________________________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Название мероприятия _________________________________________________</w:t>
      </w:r>
      <w:r w:rsidR="006D04B6" w:rsidRPr="00BB54FF">
        <w:rPr>
          <w:rFonts w:ascii="Arial" w:hAnsi="Arial" w:cs="Arial"/>
          <w:sz w:val="24"/>
          <w:szCs w:val="24"/>
        </w:rPr>
        <w:t>_____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_______________________________________________________________________</w:t>
      </w:r>
      <w:r w:rsidR="006D04B6" w:rsidRPr="00BB54FF">
        <w:rPr>
          <w:rFonts w:ascii="Arial" w:hAnsi="Arial" w:cs="Arial"/>
          <w:sz w:val="24"/>
          <w:szCs w:val="24"/>
        </w:rPr>
        <w:t>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 xml:space="preserve">Цель проведения </w:t>
      </w:r>
      <w:r w:rsidR="00BE0C1D" w:rsidRPr="00BB54FF">
        <w:rPr>
          <w:rFonts w:ascii="Arial" w:hAnsi="Arial" w:cs="Arial"/>
          <w:sz w:val="24"/>
          <w:szCs w:val="24"/>
        </w:rPr>
        <w:t>мероприятия</w:t>
      </w:r>
      <w:r w:rsidRPr="00BB54FF">
        <w:rPr>
          <w:rFonts w:ascii="Arial" w:hAnsi="Arial" w:cs="Arial"/>
          <w:sz w:val="24"/>
          <w:szCs w:val="24"/>
        </w:rPr>
        <w:t>__________________________________________</w:t>
      </w:r>
      <w:r w:rsidR="00BE0C1D" w:rsidRPr="00BB54FF">
        <w:rPr>
          <w:rFonts w:ascii="Arial" w:hAnsi="Arial" w:cs="Arial"/>
          <w:sz w:val="24"/>
          <w:szCs w:val="24"/>
        </w:rPr>
        <w:t>______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_______________________________________________________________________</w:t>
      </w:r>
      <w:r w:rsidR="006D04B6" w:rsidRPr="00BB54FF">
        <w:rPr>
          <w:rFonts w:ascii="Arial" w:hAnsi="Arial" w:cs="Arial"/>
          <w:sz w:val="24"/>
          <w:szCs w:val="24"/>
        </w:rPr>
        <w:t>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 xml:space="preserve">Всего в </w:t>
      </w:r>
      <w:r w:rsidR="006539DA" w:rsidRPr="00BB54FF">
        <w:rPr>
          <w:rFonts w:ascii="Arial" w:hAnsi="Arial" w:cs="Arial"/>
          <w:sz w:val="24"/>
          <w:szCs w:val="24"/>
        </w:rPr>
        <w:t>группе</w:t>
      </w:r>
      <w:r w:rsidRPr="00BB54FF">
        <w:rPr>
          <w:rFonts w:ascii="Arial" w:hAnsi="Arial" w:cs="Arial"/>
          <w:sz w:val="24"/>
          <w:szCs w:val="24"/>
        </w:rPr>
        <w:t>________</w:t>
      </w:r>
      <w:r w:rsidR="006539DA" w:rsidRPr="00BB54F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D15F6" w:rsidRPr="00BB54FF">
        <w:rPr>
          <w:rFonts w:ascii="Arial" w:hAnsi="Arial" w:cs="Arial"/>
          <w:sz w:val="24"/>
          <w:szCs w:val="24"/>
        </w:rPr>
        <w:t xml:space="preserve">обучающихся </w:t>
      </w:r>
      <w:r w:rsidRPr="00BB54FF">
        <w:rPr>
          <w:rFonts w:ascii="Arial" w:hAnsi="Arial" w:cs="Arial"/>
          <w:sz w:val="24"/>
          <w:szCs w:val="24"/>
        </w:rPr>
        <w:t>,</w:t>
      </w:r>
      <w:proofErr w:type="gramEnd"/>
      <w:r w:rsidRPr="00BB54FF">
        <w:rPr>
          <w:rFonts w:ascii="Arial" w:hAnsi="Arial" w:cs="Arial"/>
          <w:sz w:val="24"/>
          <w:szCs w:val="24"/>
        </w:rPr>
        <w:t xml:space="preserve"> присутст</w:t>
      </w:r>
      <w:r w:rsidR="006539DA" w:rsidRPr="00BB54FF">
        <w:rPr>
          <w:rFonts w:ascii="Arial" w:hAnsi="Arial" w:cs="Arial"/>
          <w:sz w:val="24"/>
          <w:szCs w:val="24"/>
        </w:rPr>
        <w:t>вовало _____________</w:t>
      </w:r>
      <w:r w:rsidR="006D15F6" w:rsidRPr="00BB54FF">
        <w:rPr>
          <w:rFonts w:ascii="Arial" w:hAnsi="Arial" w:cs="Arial"/>
          <w:sz w:val="24"/>
          <w:szCs w:val="24"/>
        </w:rPr>
        <w:t>обучающихся</w:t>
      </w:r>
    </w:p>
    <w:p w:rsidR="006539DA" w:rsidRPr="00BB54FF" w:rsidRDefault="006539DA" w:rsidP="003140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E0C1D" w:rsidRPr="00BB54FF" w:rsidRDefault="00BE0C1D" w:rsidP="00BE0C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E0C1D" w:rsidRPr="00BB54FF" w:rsidRDefault="00BE0C1D" w:rsidP="00BE0C1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B54FF">
        <w:rPr>
          <w:rFonts w:ascii="Arial" w:hAnsi="Arial" w:cs="Arial"/>
          <w:b/>
          <w:sz w:val="24"/>
          <w:szCs w:val="24"/>
        </w:rPr>
        <w:t>2. Анализ внеклассного воспитательного мероприятия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567"/>
        <w:gridCol w:w="567"/>
        <w:gridCol w:w="567"/>
        <w:gridCol w:w="425"/>
        <w:gridCol w:w="567"/>
      </w:tblGrid>
      <w:tr w:rsidR="00BE0C1D" w:rsidRPr="00BB54FF" w:rsidTr="000D41FD">
        <w:trPr>
          <w:trHeight w:val="330"/>
        </w:trPr>
        <w:tc>
          <w:tcPr>
            <w:tcW w:w="7088" w:type="dxa"/>
            <w:vMerge w:val="restart"/>
          </w:tcPr>
          <w:p w:rsidR="00BE0C1D" w:rsidRPr="00BB54FF" w:rsidRDefault="00BE0C1D" w:rsidP="001F561C">
            <w:pPr>
              <w:spacing w:after="0" w:line="240" w:lineRule="auto"/>
              <w:ind w:left="1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Критерии оценки</w:t>
            </w:r>
          </w:p>
        </w:tc>
        <w:tc>
          <w:tcPr>
            <w:tcW w:w="2693" w:type="dxa"/>
            <w:gridSpan w:val="5"/>
          </w:tcPr>
          <w:p w:rsidR="00BE0C1D" w:rsidRPr="00FC18AC" w:rsidRDefault="00BE0C1D" w:rsidP="001F5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Баллы</w:t>
            </w:r>
          </w:p>
        </w:tc>
      </w:tr>
      <w:tr w:rsidR="00BE0C1D" w:rsidRPr="00BB54FF" w:rsidTr="000D41FD">
        <w:trPr>
          <w:trHeight w:val="166"/>
        </w:trPr>
        <w:tc>
          <w:tcPr>
            <w:tcW w:w="7088" w:type="dxa"/>
            <w:vMerge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FC18AC" w:rsidRDefault="00BE0C1D" w:rsidP="001F561C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E0C1D" w:rsidRPr="00FC18AC" w:rsidRDefault="00BE0C1D" w:rsidP="001F561C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0C1D" w:rsidRPr="00FC18AC" w:rsidRDefault="00BE0C1D" w:rsidP="001F561C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E0C1D" w:rsidRPr="00FC18AC" w:rsidRDefault="00BE0C1D" w:rsidP="001F561C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E0C1D" w:rsidRPr="00FC18AC" w:rsidRDefault="00BE0C1D" w:rsidP="001F561C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BE0C1D" w:rsidRPr="00BB54FF" w:rsidTr="000D41FD">
        <w:trPr>
          <w:trHeight w:val="249"/>
        </w:trPr>
        <w:tc>
          <w:tcPr>
            <w:tcW w:w="9781" w:type="dxa"/>
            <w:gridSpan w:val="6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B54FF">
              <w:rPr>
                <w:rFonts w:ascii="Arial" w:hAnsi="Arial" w:cs="Arial"/>
                <w:b/>
                <w:sz w:val="24"/>
                <w:szCs w:val="24"/>
              </w:rPr>
              <w:t>Оформление помещения к проведению мероприятия</w:t>
            </w: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Эстетичность оформления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Роль оформления в успешности проведения мероприятия</w:t>
            </w:r>
            <w:r w:rsidRPr="00BB54FF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Степень рациональности и эффективности использования времени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  <w:r w:rsidRPr="00BB54FF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9781" w:type="dxa"/>
            <w:gridSpan w:val="6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B54FF">
              <w:rPr>
                <w:rFonts w:ascii="Arial" w:hAnsi="Arial" w:cs="Arial"/>
                <w:b/>
                <w:sz w:val="24"/>
                <w:szCs w:val="24"/>
              </w:rPr>
              <w:t>Эмоциональный фон</w:t>
            </w: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Создание благоприятного морально-психологического климата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Соответствие содержания мероприятия возрасту, интересам, особенностям обучающихся данной группы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Оригинальность выбора формы проведения мероприятия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Активность студентов; стимулирование обучающихся к достижению поставленной цели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Реализация индивидуального и личностного подходов к обучающимся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Организованность обучающихся, выполнение ими норм и правил поведения (была ли необходимость в организации контроля поведения)</w:t>
            </w:r>
            <w:r w:rsidRPr="00BB54FF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Организационная четкость проведения мероприятия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Культура речи, мимика и жесты педагога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Выразительность, эмоциональность и доходчивость выступлений преподавателя и обучающихся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  <w:r w:rsidRPr="00BB54FF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gridSpan w:val="5"/>
          </w:tcPr>
          <w:p w:rsidR="00BE0C1D" w:rsidRPr="00FC18AC" w:rsidRDefault="00BE0C1D" w:rsidP="001F5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Баллы</w:t>
            </w: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ab/>
            </w:r>
            <w:r w:rsidRPr="00BB54FF">
              <w:rPr>
                <w:rFonts w:ascii="Arial" w:hAnsi="Arial" w:cs="Arial"/>
                <w:b/>
                <w:sz w:val="24"/>
                <w:szCs w:val="24"/>
              </w:rPr>
              <w:t>Оценка результативности мероприятия</w:t>
            </w:r>
          </w:p>
        </w:tc>
        <w:tc>
          <w:tcPr>
            <w:tcW w:w="567" w:type="dxa"/>
          </w:tcPr>
          <w:p w:rsidR="00BE0C1D" w:rsidRPr="00FC18AC" w:rsidRDefault="00BE0C1D" w:rsidP="001F561C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E0C1D" w:rsidRPr="00FC18AC" w:rsidRDefault="00BE0C1D" w:rsidP="001F561C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0C1D" w:rsidRPr="00FC18AC" w:rsidRDefault="00BE0C1D" w:rsidP="001F561C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E0C1D" w:rsidRPr="00FC18AC" w:rsidRDefault="00BE0C1D" w:rsidP="001F561C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E0C1D" w:rsidRPr="00FC18AC" w:rsidRDefault="00BE0C1D" w:rsidP="001F561C">
            <w:pPr>
              <w:spacing w:after="0" w:line="240" w:lineRule="auto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FC18AC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Достижение цели, уровень решения поставленных задач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Расширение общего кругозора участников</w:t>
            </w:r>
            <w:r w:rsidRPr="00BB54FF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 xml:space="preserve">Освоение обучающимися новых знаний, умений, </w:t>
            </w:r>
            <w:r w:rsidRPr="00BB54FF">
              <w:rPr>
                <w:rFonts w:ascii="Arial" w:hAnsi="Arial" w:cs="Arial"/>
                <w:sz w:val="24"/>
                <w:szCs w:val="24"/>
              </w:rPr>
              <w:lastRenderedPageBreak/>
              <w:t>социального опыта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lastRenderedPageBreak/>
              <w:t>Реакция студентов на достигнутый результат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Степень обучающего и развивающего значения данного мероприятия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Степень эмоционального и воспитательного воздействия</w:t>
            </w:r>
            <w:r w:rsidRPr="00BB54FF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BB54FF">
              <w:rPr>
                <w:rFonts w:ascii="Arial" w:hAnsi="Arial" w:cs="Arial"/>
                <w:sz w:val="24"/>
                <w:szCs w:val="24"/>
              </w:rPr>
              <w:t>Социальная и педагогическая значимость мероприятия</w:t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E0C1D" w:rsidRP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  <w:r w:rsidRPr="00BB54FF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  <w:r w:rsidRPr="00BB54FF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0C1D" w:rsidRPr="00BB54FF" w:rsidTr="000D41FD">
        <w:trPr>
          <w:trHeight w:val="249"/>
        </w:trPr>
        <w:tc>
          <w:tcPr>
            <w:tcW w:w="7088" w:type="dxa"/>
          </w:tcPr>
          <w:p w:rsidR="00BB54FF" w:rsidRDefault="00BE0C1D" w:rsidP="001F561C">
            <w:pPr>
              <w:spacing w:after="0" w:line="240" w:lineRule="auto"/>
              <w:ind w:left="176"/>
              <w:rPr>
                <w:rFonts w:ascii="Arial" w:hAnsi="Arial" w:cs="Arial"/>
                <w:b/>
                <w:sz w:val="24"/>
                <w:szCs w:val="24"/>
              </w:rPr>
            </w:pPr>
            <w:r w:rsidRPr="00BB54FF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BB54FF">
              <w:rPr>
                <w:rFonts w:ascii="Arial" w:hAnsi="Arial" w:cs="Arial"/>
                <w:b/>
                <w:sz w:val="24"/>
                <w:szCs w:val="24"/>
              </w:rPr>
              <w:t xml:space="preserve">                      </w:t>
            </w:r>
          </w:p>
          <w:p w:rsidR="00BE0C1D" w:rsidRPr="00BB54FF" w:rsidRDefault="00BB54FF" w:rsidP="001F561C">
            <w:pPr>
              <w:spacing w:after="0" w:line="24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                                                ВСЕГО</w:t>
            </w:r>
            <w:r w:rsidR="00BE0C1D" w:rsidRPr="00BB54FF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C1D" w:rsidRPr="00BB54FF" w:rsidRDefault="00BE0C1D" w:rsidP="001F561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E0C1D" w:rsidRPr="00BB54FF" w:rsidRDefault="00BE0C1D" w:rsidP="00BE0C1D">
      <w:pPr>
        <w:tabs>
          <w:tab w:val="left" w:pos="1048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 xml:space="preserve"> </w:t>
      </w:r>
    </w:p>
    <w:p w:rsidR="00BE0C1D" w:rsidRPr="00BB54FF" w:rsidRDefault="00BE0C1D" w:rsidP="00BE0C1D">
      <w:pPr>
        <w:tabs>
          <w:tab w:val="left" w:pos="1048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Удачные, положительные моменты мероприятия 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0C1D" w:rsidRPr="00BB54FF" w:rsidRDefault="00BE0C1D" w:rsidP="00BE0C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E0C1D" w:rsidRPr="00BB54FF" w:rsidRDefault="00BE0C1D" w:rsidP="00BE0C1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Недостатки мероприятия и их причины _______________________________________________________________________________________________________________________________________________________________________________________________________________</w:t>
      </w:r>
      <w:r w:rsidR="00FC18AC">
        <w:rPr>
          <w:rFonts w:ascii="Arial" w:hAnsi="Arial" w:cs="Arial"/>
          <w:sz w:val="24"/>
          <w:szCs w:val="24"/>
        </w:rPr>
        <w:t>_________________________</w:t>
      </w:r>
      <w:r w:rsidRPr="00BB54FF">
        <w:rPr>
          <w:rFonts w:ascii="Arial" w:hAnsi="Arial" w:cs="Arial"/>
          <w:sz w:val="24"/>
          <w:szCs w:val="24"/>
        </w:rPr>
        <w:t>__</w:t>
      </w:r>
    </w:p>
    <w:p w:rsidR="00BE0C1D" w:rsidRPr="00BB54FF" w:rsidRDefault="00BE0C1D" w:rsidP="003140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Воспитывающее воздействие ____________________________________________</w:t>
      </w:r>
      <w:r w:rsidR="006D04B6" w:rsidRPr="00BB54FF">
        <w:rPr>
          <w:rFonts w:ascii="Arial" w:hAnsi="Arial" w:cs="Arial"/>
          <w:sz w:val="24"/>
          <w:szCs w:val="24"/>
        </w:rPr>
        <w:t>____</w:t>
      </w:r>
      <w:r w:rsidR="00FC18AC">
        <w:rPr>
          <w:rFonts w:ascii="Arial" w:hAnsi="Arial" w:cs="Arial"/>
          <w:sz w:val="24"/>
          <w:szCs w:val="24"/>
        </w:rPr>
        <w:t>____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  <w:r w:rsidR="00FC18AC">
        <w:rPr>
          <w:rFonts w:ascii="Arial" w:hAnsi="Arial" w:cs="Arial"/>
          <w:sz w:val="24"/>
          <w:szCs w:val="24"/>
        </w:rPr>
        <w:t>_______________________________</w:t>
      </w:r>
    </w:p>
    <w:p w:rsidR="00FC18AC" w:rsidRDefault="00FC18AC" w:rsidP="003140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Развивающее воздействие _______________________________________________</w:t>
      </w:r>
      <w:r w:rsidR="006D04B6" w:rsidRPr="00BB54FF">
        <w:rPr>
          <w:rFonts w:ascii="Arial" w:hAnsi="Arial" w:cs="Arial"/>
          <w:sz w:val="24"/>
          <w:szCs w:val="24"/>
        </w:rPr>
        <w:t>____</w:t>
      </w:r>
      <w:r w:rsidR="00FC18AC">
        <w:rPr>
          <w:rFonts w:ascii="Arial" w:hAnsi="Arial" w:cs="Arial"/>
          <w:sz w:val="24"/>
          <w:szCs w:val="24"/>
        </w:rPr>
        <w:t>____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 w:rsidR="00FC18AC">
        <w:rPr>
          <w:rFonts w:ascii="Arial" w:hAnsi="Arial" w:cs="Arial"/>
          <w:sz w:val="24"/>
          <w:szCs w:val="24"/>
        </w:rPr>
        <w:t>_________________</w:t>
      </w:r>
    </w:p>
    <w:p w:rsidR="00BE0C1D" w:rsidRPr="00BB54FF" w:rsidRDefault="00BE0C1D" w:rsidP="00BE0C1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E0C1D" w:rsidRPr="00BB54FF" w:rsidRDefault="00BE0C1D" w:rsidP="003140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76183" w:rsidRPr="00BB54FF" w:rsidRDefault="00C76183" w:rsidP="00BB54FF">
      <w:pPr>
        <w:pStyle w:val="a3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b/>
          <w:sz w:val="24"/>
          <w:szCs w:val="24"/>
        </w:rPr>
        <w:t>Общие выводы</w:t>
      </w:r>
      <w:r w:rsidRPr="00BB54FF">
        <w:rPr>
          <w:rFonts w:ascii="Arial" w:hAnsi="Arial" w:cs="Arial"/>
          <w:sz w:val="24"/>
          <w:szCs w:val="24"/>
        </w:rPr>
        <w:t>_________________________</w:t>
      </w:r>
      <w:r w:rsidR="00155609" w:rsidRPr="00BB54FF">
        <w:rPr>
          <w:rFonts w:ascii="Arial" w:hAnsi="Arial" w:cs="Arial"/>
          <w:sz w:val="24"/>
          <w:szCs w:val="24"/>
        </w:rPr>
        <w:t>______________________________</w:t>
      </w:r>
      <w:r w:rsidR="00FC18AC">
        <w:rPr>
          <w:rFonts w:ascii="Arial" w:hAnsi="Arial" w:cs="Arial"/>
          <w:sz w:val="24"/>
          <w:szCs w:val="24"/>
        </w:rPr>
        <w:t>___</w:t>
      </w:r>
    </w:p>
    <w:p w:rsidR="00FC18AC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18AC">
        <w:rPr>
          <w:rFonts w:ascii="Arial" w:hAnsi="Arial" w:cs="Arial"/>
          <w:sz w:val="24"/>
          <w:szCs w:val="24"/>
        </w:rPr>
        <w:t>____________________________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C18AC">
        <w:rPr>
          <w:rFonts w:ascii="Arial" w:hAnsi="Arial" w:cs="Arial"/>
          <w:b/>
          <w:sz w:val="24"/>
          <w:szCs w:val="24"/>
        </w:rPr>
        <w:t>Рекомендаци</w:t>
      </w:r>
      <w:r w:rsidRPr="00BB54FF">
        <w:rPr>
          <w:rFonts w:ascii="Arial" w:hAnsi="Arial" w:cs="Arial"/>
          <w:sz w:val="24"/>
          <w:szCs w:val="24"/>
        </w:rPr>
        <w:t>и__________________________________________________________</w:t>
      </w:r>
      <w:r w:rsidR="006539DA" w:rsidRPr="00BB54FF">
        <w:rPr>
          <w:rFonts w:ascii="Arial" w:hAnsi="Arial" w:cs="Arial"/>
          <w:sz w:val="24"/>
          <w:szCs w:val="24"/>
        </w:rPr>
        <w:t>___</w:t>
      </w:r>
      <w:r w:rsidR="00FC18AC">
        <w:rPr>
          <w:rFonts w:ascii="Arial" w:hAnsi="Arial" w:cs="Arial"/>
          <w:sz w:val="24"/>
          <w:szCs w:val="24"/>
        </w:rPr>
        <w:t>____</w:t>
      </w:r>
    </w:p>
    <w:p w:rsidR="00C76183" w:rsidRPr="00BB54FF" w:rsidRDefault="00C7618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4F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20F3" w:rsidRPr="00BB54FF" w:rsidRDefault="00FD20F3" w:rsidP="003140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C18AC" w:rsidRPr="00F03885" w:rsidRDefault="00FC18AC" w:rsidP="00FC18AC">
      <w:pPr>
        <w:rPr>
          <w:rFonts w:ascii="Arial" w:hAnsi="Arial" w:cs="Arial"/>
          <w:b/>
          <w:sz w:val="24"/>
          <w:szCs w:val="24"/>
          <w:u w:val="single"/>
        </w:rPr>
      </w:pPr>
      <w:r w:rsidRPr="00F03885">
        <w:rPr>
          <w:rFonts w:ascii="Arial" w:hAnsi="Arial" w:cs="Arial"/>
          <w:b/>
          <w:sz w:val="24"/>
          <w:szCs w:val="24"/>
          <w:u w:val="single"/>
        </w:rPr>
        <w:t>Шкала оценивания: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4820"/>
      </w:tblGrid>
      <w:tr w:rsidR="00060CB9" w:rsidRPr="00F03885" w:rsidTr="0062439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B9" w:rsidRDefault="00060CB9" w:rsidP="00060CB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80-95 б.</w:t>
            </w:r>
          </w:p>
        </w:tc>
        <w:tc>
          <w:tcPr>
            <w:tcW w:w="2977" w:type="dxa"/>
          </w:tcPr>
          <w:p w:rsidR="00060CB9" w:rsidRPr="00FC18AC" w:rsidRDefault="00060CB9" w:rsidP="00060CB9">
            <w:pPr>
              <w:rPr>
                <w:rFonts w:ascii="Arial" w:hAnsi="Arial" w:cs="Arial"/>
              </w:rPr>
            </w:pPr>
            <w:r w:rsidRPr="00FC18AC">
              <w:rPr>
                <w:rFonts w:ascii="Arial" w:hAnsi="Arial" w:cs="Arial"/>
              </w:rPr>
              <w:t>Отлично!</w:t>
            </w:r>
          </w:p>
        </w:tc>
        <w:tc>
          <w:tcPr>
            <w:tcW w:w="4820" w:type="dxa"/>
          </w:tcPr>
          <w:p w:rsidR="00060CB9" w:rsidRPr="00FC18AC" w:rsidRDefault="00060CB9" w:rsidP="00060CB9">
            <w:pPr>
              <w:rPr>
                <w:rFonts w:ascii="Arial" w:hAnsi="Arial" w:cs="Arial"/>
                <w:sz w:val="20"/>
                <w:szCs w:val="20"/>
              </w:rPr>
            </w:pPr>
            <w:r w:rsidRPr="00FC18AC">
              <w:rPr>
                <w:rFonts w:ascii="Arial" w:hAnsi="Arial" w:cs="Arial"/>
                <w:sz w:val="20"/>
                <w:szCs w:val="20"/>
              </w:rPr>
              <w:t>Занятие проведено на высоком методическом уровне.</w:t>
            </w:r>
          </w:p>
        </w:tc>
      </w:tr>
      <w:tr w:rsidR="00060CB9" w:rsidRPr="00F03885" w:rsidTr="0062439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B9" w:rsidRDefault="00060CB9" w:rsidP="00060CB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56-79 б.</w:t>
            </w:r>
          </w:p>
        </w:tc>
        <w:tc>
          <w:tcPr>
            <w:tcW w:w="2977" w:type="dxa"/>
          </w:tcPr>
          <w:p w:rsidR="00060CB9" w:rsidRPr="00FC18AC" w:rsidRDefault="00060CB9" w:rsidP="00060CB9">
            <w:pPr>
              <w:rPr>
                <w:rFonts w:ascii="Arial" w:hAnsi="Arial" w:cs="Arial"/>
              </w:rPr>
            </w:pPr>
            <w:r w:rsidRPr="00FC18AC">
              <w:rPr>
                <w:rFonts w:ascii="Arial" w:hAnsi="Arial" w:cs="Arial"/>
              </w:rPr>
              <w:t>Хорошо!</w:t>
            </w:r>
          </w:p>
        </w:tc>
        <w:tc>
          <w:tcPr>
            <w:tcW w:w="4820" w:type="dxa"/>
          </w:tcPr>
          <w:p w:rsidR="00060CB9" w:rsidRPr="00FC18AC" w:rsidRDefault="00060CB9" w:rsidP="00060CB9">
            <w:pPr>
              <w:rPr>
                <w:rFonts w:ascii="Arial" w:hAnsi="Arial" w:cs="Arial"/>
                <w:sz w:val="20"/>
                <w:szCs w:val="20"/>
              </w:rPr>
            </w:pPr>
            <w:r w:rsidRPr="00FC18AC">
              <w:rPr>
                <w:rFonts w:ascii="Arial" w:hAnsi="Arial" w:cs="Arial"/>
                <w:sz w:val="20"/>
                <w:szCs w:val="20"/>
              </w:rPr>
              <w:t>Занятие проведено на хорошем методическом уровне</w:t>
            </w:r>
          </w:p>
        </w:tc>
      </w:tr>
      <w:tr w:rsidR="00060CB9" w:rsidRPr="00F03885" w:rsidTr="0062439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B9" w:rsidRDefault="00060CB9" w:rsidP="00060CB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41-55 б.</w:t>
            </w:r>
          </w:p>
        </w:tc>
        <w:tc>
          <w:tcPr>
            <w:tcW w:w="2977" w:type="dxa"/>
          </w:tcPr>
          <w:p w:rsidR="00060CB9" w:rsidRPr="00FC18AC" w:rsidRDefault="00060CB9" w:rsidP="00060CB9">
            <w:pPr>
              <w:rPr>
                <w:rFonts w:ascii="Arial" w:hAnsi="Arial" w:cs="Arial"/>
              </w:rPr>
            </w:pPr>
            <w:r w:rsidRPr="00FC18AC">
              <w:rPr>
                <w:rFonts w:ascii="Arial" w:hAnsi="Arial" w:cs="Arial"/>
              </w:rPr>
              <w:t>Удовлетворительно.</w:t>
            </w:r>
          </w:p>
        </w:tc>
        <w:tc>
          <w:tcPr>
            <w:tcW w:w="4820" w:type="dxa"/>
          </w:tcPr>
          <w:p w:rsidR="00060CB9" w:rsidRPr="00FC18AC" w:rsidRDefault="00060CB9" w:rsidP="00060CB9">
            <w:pPr>
              <w:rPr>
                <w:rFonts w:ascii="Arial" w:hAnsi="Arial" w:cs="Arial"/>
                <w:sz w:val="20"/>
                <w:szCs w:val="20"/>
              </w:rPr>
            </w:pPr>
            <w:r w:rsidRPr="00FC18AC">
              <w:rPr>
                <w:rFonts w:ascii="Arial" w:hAnsi="Arial" w:cs="Arial"/>
                <w:sz w:val="20"/>
                <w:szCs w:val="20"/>
              </w:rPr>
              <w:t>Занятие проведено на среднем методическом уровне</w:t>
            </w:r>
          </w:p>
        </w:tc>
      </w:tr>
      <w:tr w:rsidR="00060CB9" w:rsidRPr="00F03885" w:rsidTr="0062439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B9" w:rsidRDefault="00060CB9" w:rsidP="00060CB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0 - 40 б.</w:t>
            </w:r>
          </w:p>
        </w:tc>
        <w:tc>
          <w:tcPr>
            <w:tcW w:w="2977" w:type="dxa"/>
          </w:tcPr>
          <w:p w:rsidR="00060CB9" w:rsidRPr="00FC18AC" w:rsidRDefault="00060CB9" w:rsidP="00060CB9">
            <w:pPr>
              <w:rPr>
                <w:rFonts w:ascii="Arial" w:hAnsi="Arial" w:cs="Arial"/>
              </w:rPr>
            </w:pPr>
            <w:r w:rsidRPr="00FC18AC">
              <w:rPr>
                <w:rFonts w:ascii="Arial" w:hAnsi="Arial" w:cs="Arial"/>
              </w:rPr>
              <w:t>Неудовлетворительно.</w:t>
            </w:r>
          </w:p>
        </w:tc>
        <w:tc>
          <w:tcPr>
            <w:tcW w:w="4820" w:type="dxa"/>
          </w:tcPr>
          <w:p w:rsidR="00060CB9" w:rsidRPr="00FC18AC" w:rsidRDefault="00060CB9" w:rsidP="00060CB9">
            <w:pPr>
              <w:rPr>
                <w:rFonts w:ascii="Arial" w:hAnsi="Arial" w:cs="Arial"/>
                <w:sz w:val="20"/>
                <w:szCs w:val="20"/>
              </w:rPr>
            </w:pPr>
            <w:r w:rsidRPr="00FC18AC">
              <w:rPr>
                <w:rFonts w:ascii="Arial" w:hAnsi="Arial" w:cs="Arial"/>
                <w:sz w:val="20"/>
                <w:szCs w:val="20"/>
              </w:rPr>
              <w:t>Занятие проведено на низком методическом уровне</w:t>
            </w:r>
          </w:p>
        </w:tc>
      </w:tr>
    </w:tbl>
    <w:p w:rsidR="000D41FD" w:rsidRDefault="000D41FD" w:rsidP="00FC18AC">
      <w:pPr>
        <w:tabs>
          <w:tab w:val="left" w:pos="1250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C18AC" w:rsidRDefault="00FC18AC" w:rsidP="00FC18AC">
      <w:pPr>
        <w:tabs>
          <w:tab w:val="left" w:pos="12504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B0197">
        <w:rPr>
          <w:rFonts w:ascii="Arial" w:hAnsi="Arial" w:cs="Arial"/>
          <w:b/>
          <w:sz w:val="24"/>
          <w:szCs w:val="24"/>
        </w:rPr>
        <w:t>ФИО посетившего занятие</w:t>
      </w:r>
      <w:r w:rsidRPr="00F03885">
        <w:rPr>
          <w:rFonts w:ascii="Arial" w:hAnsi="Arial" w:cs="Arial"/>
          <w:sz w:val="24"/>
          <w:szCs w:val="24"/>
        </w:rPr>
        <w:t>: _______________________________</w:t>
      </w:r>
      <w:r>
        <w:rPr>
          <w:rFonts w:ascii="Arial" w:hAnsi="Arial" w:cs="Arial"/>
          <w:sz w:val="24"/>
          <w:szCs w:val="24"/>
        </w:rPr>
        <w:t>________________________________________</w:t>
      </w:r>
      <w:r w:rsidRPr="00F03885">
        <w:rPr>
          <w:rFonts w:ascii="Arial" w:hAnsi="Arial" w:cs="Arial"/>
          <w:sz w:val="24"/>
          <w:szCs w:val="24"/>
        </w:rPr>
        <w:tab/>
        <w:t xml:space="preserve">______________.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FE587B" w:rsidRPr="00BB54FF" w:rsidRDefault="00FC18AC" w:rsidP="00FC18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B0197">
        <w:rPr>
          <w:rFonts w:ascii="Arial" w:hAnsi="Arial" w:cs="Arial"/>
          <w:b/>
          <w:sz w:val="24"/>
          <w:szCs w:val="24"/>
        </w:rPr>
        <w:t>ФИО проводившего занятие:</w:t>
      </w:r>
      <w:r w:rsidRPr="00F03885">
        <w:rPr>
          <w:rFonts w:ascii="Arial" w:hAnsi="Arial" w:cs="Arial"/>
          <w:sz w:val="24"/>
          <w:szCs w:val="24"/>
        </w:rPr>
        <w:t xml:space="preserve"> ______________________________________________________________</w:t>
      </w:r>
      <w:r>
        <w:rPr>
          <w:rFonts w:ascii="Arial" w:hAnsi="Arial" w:cs="Arial"/>
          <w:sz w:val="24"/>
          <w:szCs w:val="24"/>
        </w:rPr>
        <w:t>________</w:t>
      </w:r>
      <w:r w:rsidRPr="00F03885">
        <w:rPr>
          <w:rFonts w:ascii="Arial" w:hAnsi="Arial" w:cs="Arial"/>
          <w:sz w:val="24"/>
          <w:szCs w:val="24"/>
        </w:rPr>
        <w:t>_</w:t>
      </w:r>
    </w:p>
    <w:sectPr w:rsidR="00FE587B" w:rsidRPr="00BB54FF" w:rsidSect="000D41FD">
      <w:pgSz w:w="11906" w:h="16838"/>
      <w:pgMar w:top="0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181C"/>
    <w:multiLevelType w:val="hybridMultilevel"/>
    <w:tmpl w:val="3902745E"/>
    <w:lvl w:ilvl="0" w:tplc="285839E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36A88"/>
    <w:multiLevelType w:val="hybridMultilevel"/>
    <w:tmpl w:val="0B70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41A3"/>
    <w:multiLevelType w:val="hybridMultilevel"/>
    <w:tmpl w:val="316A0F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A0F13"/>
    <w:multiLevelType w:val="hybridMultilevel"/>
    <w:tmpl w:val="F792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15DBC"/>
    <w:multiLevelType w:val="hybridMultilevel"/>
    <w:tmpl w:val="5BB6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83"/>
    <w:rsid w:val="00060CB9"/>
    <w:rsid w:val="000D41FD"/>
    <w:rsid w:val="00155609"/>
    <w:rsid w:val="00181FB7"/>
    <w:rsid w:val="001D3EDC"/>
    <w:rsid w:val="002812FA"/>
    <w:rsid w:val="002B15E0"/>
    <w:rsid w:val="0031401F"/>
    <w:rsid w:val="003C40E8"/>
    <w:rsid w:val="003D0B5F"/>
    <w:rsid w:val="005D3606"/>
    <w:rsid w:val="006539DA"/>
    <w:rsid w:val="006861F8"/>
    <w:rsid w:val="006C11B9"/>
    <w:rsid w:val="006C7CF4"/>
    <w:rsid w:val="006D04B6"/>
    <w:rsid w:val="006D15F6"/>
    <w:rsid w:val="00735D09"/>
    <w:rsid w:val="007C51CA"/>
    <w:rsid w:val="0088401C"/>
    <w:rsid w:val="0093360A"/>
    <w:rsid w:val="009A6C0C"/>
    <w:rsid w:val="00A1693C"/>
    <w:rsid w:val="00A97574"/>
    <w:rsid w:val="00B8705A"/>
    <w:rsid w:val="00BB54FF"/>
    <w:rsid w:val="00BC3555"/>
    <w:rsid w:val="00BE0C1D"/>
    <w:rsid w:val="00BE5844"/>
    <w:rsid w:val="00C70AC4"/>
    <w:rsid w:val="00C76183"/>
    <w:rsid w:val="00CD0777"/>
    <w:rsid w:val="00CD3B50"/>
    <w:rsid w:val="00DE3E05"/>
    <w:rsid w:val="00DF0573"/>
    <w:rsid w:val="00E57D93"/>
    <w:rsid w:val="00F93DF8"/>
    <w:rsid w:val="00FC18AC"/>
    <w:rsid w:val="00FD20F3"/>
    <w:rsid w:val="00FE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AB3D"/>
  <w15:docId w15:val="{9B209466-A0FC-4944-B683-D9E2EEF8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1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18A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C1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A16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3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2025-10-28T04:18:00Z</cp:lastPrinted>
  <dcterms:created xsi:type="dcterms:W3CDTF">2023-02-11T02:16:00Z</dcterms:created>
  <dcterms:modified xsi:type="dcterms:W3CDTF">2025-10-28T06:35:00Z</dcterms:modified>
</cp:coreProperties>
</file>